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6D7" w:rsidRDefault="005326D7">
      <w:pPr>
        <w:pStyle w:val="Corpodetexto"/>
        <w:spacing w:before="4"/>
        <w:rPr>
          <w:rFonts w:ascii="Times New Roman"/>
          <w:sz w:val="24"/>
        </w:rPr>
      </w:pPr>
    </w:p>
    <w:p w:rsidR="005326D7" w:rsidRDefault="005D600D" w:rsidP="00E67BE7">
      <w:pPr>
        <w:pStyle w:val="Ttulo1"/>
        <w:spacing w:before="57"/>
        <w:ind w:left="145" w:right="152"/>
        <w:jc w:val="center"/>
        <w:rPr>
          <w:b w:val="0"/>
        </w:rPr>
      </w:pPr>
      <w:r w:rsidRPr="001172BD">
        <w:t>Edital</w:t>
      </w:r>
      <w:r w:rsidRPr="001172BD">
        <w:rPr>
          <w:spacing w:val="-5"/>
        </w:rPr>
        <w:t xml:space="preserve"> </w:t>
      </w:r>
      <w:r w:rsidRPr="001172BD">
        <w:t>nº</w:t>
      </w:r>
      <w:r w:rsidRPr="001172BD">
        <w:rPr>
          <w:spacing w:val="-3"/>
        </w:rPr>
        <w:t xml:space="preserve"> </w:t>
      </w:r>
      <w:r w:rsidR="00697C6E">
        <w:rPr>
          <w:spacing w:val="-3"/>
        </w:rPr>
        <w:t>196</w:t>
      </w:r>
      <w:r w:rsidR="00E67BE7" w:rsidRPr="001172BD">
        <w:rPr>
          <w:spacing w:val="-3"/>
        </w:rPr>
        <w:t>/2025</w:t>
      </w:r>
      <w:r w:rsidR="00E67BE7" w:rsidRPr="001172BD">
        <w:rPr>
          <w:spacing w:val="-3"/>
        </w:rPr>
        <w:br/>
      </w:r>
      <w:r w:rsidRPr="001172BD">
        <w:t>Processo</w:t>
      </w:r>
      <w:r w:rsidRPr="001172BD">
        <w:rPr>
          <w:spacing w:val="-10"/>
        </w:rPr>
        <w:t xml:space="preserve"> </w:t>
      </w:r>
      <w:r w:rsidRPr="001172BD">
        <w:t>Seletivo</w:t>
      </w:r>
      <w:r w:rsidRPr="001172BD">
        <w:rPr>
          <w:spacing w:val="-10"/>
        </w:rPr>
        <w:t xml:space="preserve"> </w:t>
      </w:r>
      <w:r w:rsidRPr="001172BD">
        <w:t>Simplificado</w:t>
      </w:r>
      <w:r w:rsidRPr="001172BD">
        <w:rPr>
          <w:spacing w:val="-10"/>
        </w:rPr>
        <w:t xml:space="preserve"> </w:t>
      </w:r>
      <w:r w:rsidRPr="001172BD">
        <w:t>para</w:t>
      </w:r>
      <w:r w:rsidRPr="001172BD">
        <w:rPr>
          <w:spacing w:val="-10"/>
        </w:rPr>
        <w:t xml:space="preserve"> </w:t>
      </w:r>
      <w:r w:rsidRPr="001172BD">
        <w:t>a</w:t>
      </w:r>
      <w:r w:rsidRPr="001172BD">
        <w:rPr>
          <w:spacing w:val="-9"/>
        </w:rPr>
        <w:t xml:space="preserve"> </w:t>
      </w:r>
      <w:r w:rsidRPr="001172BD">
        <w:t>Contratação</w:t>
      </w:r>
      <w:r w:rsidRPr="001172BD">
        <w:rPr>
          <w:spacing w:val="-10"/>
        </w:rPr>
        <w:t xml:space="preserve"> </w:t>
      </w:r>
      <w:r w:rsidRPr="001172BD">
        <w:t>por</w:t>
      </w:r>
      <w:r w:rsidRPr="001172BD">
        <w:rPr>
          <w:spacing w:val="-9"/>
        </w:rPr>
        <w:t xml:space="preserve"> </w:t>
      </w:r>
      <w:r w:rsidRPr="001172BD">
        <w:t>Tempo</w:t>
      </w:r>
      <w:r w:rsidRPr="001172BD">
        <w:rPr>
          <w:spacing w:val="-13"/>
        </w:rPr>
        <w:t xml:space="preserve"> </w:t>
      </w:r>
      <w:r w:rsidRPr="001172BD">
        <w:t>Determinado</w:t>
      </w:r>
      <w:r w:rsidRPr="001172BD">
        <w:rPr>
          <w:spacing w:val="-10"/>
        </w:rPr>
        <w:t xml:space="preserve"> </w:t>
      </w:r>
      <w:r w:rsidRPr="001172BD">
        <w:t>de</w:t>
      </w:r>
      <w:r w:rsidRPr="001172BD">
        <w:rPr>
          <w:spacing w:val="-10"/>
        </w:rPr>
        <w:t xml:space="preserve"> </w:t>
      </w:r>
      <w:r w:rsidRPr="001172BD">
        <w:t>Professor</w:t>
      </w:r>
      <w:r w:rsidRPr="001172BD">
        <w:rPr>
          <w:spacing w:val="-9"/>
        </w:rPr>
        <w:t xml:space="preserve"> </w:t>
      </w:r>
      <w:r w:rsidR="00230DE9" w:rsidRPr="001172BD">
        <w:t>Visitante/Visitante Estrangeiro</w:t>
      </w:r>
    </w:p>
    <w:p w:rsidR="005326D7" w:rsidRDefault="005326D7">
      <w:pPr>
        <w:pStyle w:val="Corpodetexto"/>
        <w:spacing w:before="5"/>
        <w:rPr>
          <w:b/>
          <w:sz w:val="26"/>
        </w:rPr>
      </w:pPr>
    </w:p>
    <w:p w:rsidR="005326D7" w:rsidRDefault="005D600D">
      <w:pPr>
        <w:ind w:left="145" w:right="151"/>
        <w:jc w:val="center"/>
        <w:rPr>
          <w:b/>
        </w:rPr>
      </w:pPr>
      <w:r>
        <w:rPr>
          <w:b/>
          <w:u w:val="single"/>
        </w:rPr>
        <w:t>ANEXO</w:t>
      </w:r>
      <w:r>
        <w:rPr>
          <w:b/>
          <w:spacing w:val="-6"/>
          <w:u w:val="single"/>
        </w:rPr>
        <w:t xml:space="preserve"> </w:t>
      </w:r>
      <w:r w:rsidR="007602B3">
        <w:rPr>
          <w:b/>
          <w:spacing w:val="-6"/>
          <w:u w:val="single"/>
        </w:rPr>
        <w:t>V</w:t>
      </w:r>
      <w:r>
        <w:rPr>
          <w:b/>
          <w:u w:val="single"/>
        </w:rPr>
        <w:t>I</w:t>
      </w:r>
      <w:r w:rsidR="00C93415">
        <w:rPr>
          <w:b/>
          <w:u w:val="single"/>
        </w:rPr>
        <w:t>I</w:t>
      </w:r>
    </w:p>
    <w:p w:rsidR="005326D7" w:rsidRDefault="005D600D">
      <w:pPr>
        <w:spacing w:before="55"/>
        <w:ind w:left="145" w:right="150"/>
        <w:jc w:val="center"/>
        <w:rPr>
          <w:b/>
        </w:rPr>
      </w:pPr>
      <w:r>
        <w:rPr>
          <w:b/>
        </w:rPr>
        <w:t>TEMAS</w:t>
      </w:r>
      <w:r>
        <w:rPr>
          <w:b/>
          <w:spacing w:val="-12"/>
        </w:rPr>
        <w:t xml:space="preserve"> </w:t>
      </w:r>
      <w:r>
        <w:rPr>
          <w:b/>
        </w:rPr>
        <w:t>PARA</w:t>
      </w:r>
      <w:r>
        <w:rPr>
          <w:b/>
          <w:spacing w:val="-11"/>
        </w:rPr>
        <w:t xml:space="preserve"> </w:t>
      </w:r>
      <w:r>
        <w:rPr>
          <w:b/>
        </w:rPr>
        <w:t>A</w:t>
      </w:r>
      <w:r>
        <w:rPr>
          <w:b/>
          <w:spacing w:val="-9"/>
        </w:rPr>
        <w:t xml:space="preserve"> </w:t>
      </w:r>
      <w:r>
        <w:rPr>
          <w:b/>
        </w:rPr>
        <w:t>PROVA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DESEMPENHO</w:t>
      </w:r>
      <w:r>
        <w:rPr>
          <w:b/>
          <w:spacing w:val="-12"/>
        </w:rPr>
        <w:t xml:space="preserve"> </w:t>
      </w:r>
      <w:r>
        <w:rPr>
          <w:b/>
        </w:rPr>
        <w:t>DIDÁTICO</w:t>
      </w:r>
    </w:p>
    <w:p w:rsidR="00230DE9" w:rsidRDefault="00230DE9" w:rsidP="00857226">
      <w:pPr>
        <w:pStyle w:val="Corpodetexto"/>
        <w:spacing w:before="1"/>
        <w:jc w:val="both"/>
        <w:rPr>
          <w:b/>
        </w:rPr>
      </w:pPr>
    </w:p>
    <w:p w:rsidR="002622E2" w:rsidRPr="00E13218" w:rsidRDefault="00847E66" w:rsidP="002622E2">
      <w:pPr>
        <w:pStyle w:val="Corpodetexto"/>
        <w:spacing w:before="1"/>
        <w:jc w:val="both"/>
        <w:rPr>
          <w:lang w:val="pt-BR"/>
        </w:rPr>
      </w:pPr>
      <w:r>
        <w:rPr>
          <w:b/>
          <w:bCs/>
          <w:shd w:val="clear" w:color="auto" w:fill="FFFFFF"/>
        </w:rPr>
        <w:t xml:space="preserve">CAMPUS </w:t>
      </w:r>
      <w:r w:rsidR="00697C6E">
        <w:rPr>
          <w:b/>
          <w:bCs/>
          <w:shd w:val="clear" w:color="auto" w:fill="FFFFFF"/>
        </w:rPr>
        <w:t>PONTES E LACERDA</w:t>
      </w:r>
    </w:p>
    <w:p w:rsidR="002622E2" w:rsidRDefault="00697C6E" w:rsidP="00697C6E">
      <w:pPr>
        <w:pStyle w:val="Corpodetexto"/>
        <w:spacing w:before="1"/>
        <w:jc w:val="both"/>
      </w:pPr>
      <w:r>
        <w:rPr>
          <w:b/>
        </w:rPr>
        <w:t>Geografia</w:t>
      </w:r>
      <w:r w:rsidR="002622E2">
        <w:rPr>
          <w:b/>
        </w:rPr>
        <w:t xml:space="preserve">: </w:t>
      </w:r>
      <w:r>
        <w:rPr>
          <w:b/>
        </w:rPr>
        <w:t xml:space="preserve">1. </w:t>
      </w:r>
      <w:r>
        <w:t>A globalização como palco das desigualdades sociais;</w:t>
      </w:r>
      <w:r>
        <w:t xml:space="preserve"> 2. </w:t>
      </w:r>
      <w:r>
        <w:t>Tempo e Clima: Estrutura e composição da atmosfera;</w:t>
      </w:r>
      <w:r>
        <w:t xml:space="preserve"> e 3. </w:t>
      </w:r>
      <w:r>
        <w:t>Estruturas e formas de relevo continental.</w:t>
      </w:r>
      <w:bookmarkStart w:id="0" w:name="_GoBack"/>
      <w:bookmarkEnd w:id="0"/>
    </w:p>
    <w:sectPr w:rsidR="002622E2" w:rsidSect="0027699C">
      <w:headerReference w:type="default" r:id="rId7"/>
      <w:footerReference w:type="default" r:id="rId8"/>
      <w:type w:val="continuous"/>
      <w:pgSz w:w="11910" w:h="16840"/>
      <w:pgMar w:top="1660" w:right="1020" w:bottom="760" w:left="1600" w:header="433" w:footer="5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D13" w:rsidRDefault="00232D13">
      <w:r>
        <w:separator/>
      </w:r>
    </w:p>
  </w:endnote>
  <w:endnote w:type="continuationSeparator" w:id="0">
    <w:p w:rsidR="00232D13" w:rsidRDefault="0023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6D7" w:rsidRDefault="003D69F5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41248" behindDoc="1" locked="0" layoutInCell="1" allowOverlap="1">
              <wp:simplePos x="0" y="0"/>
              <wp:positionH relativeFrom="page">
                <wp:posOffset>6740525</wp:posOffset>
              </wp:positionH>
              <wp:positionV relativeFrom="page">
                <wp:posOffset>10194925</wp:posOffset>
              </wp:positionV>
              <wp:extent cx="13970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26D7" w:rsidRDefault="005D600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0.75pt;margin-top:802.75pt;width:11pt;height:13.05pt;z-index:-1577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" filled="f" stroked="f">
              <v:textbox inset="0,0,0,0">
                <w:txbxContent>
                  <w:p w:rsidR="005326D7" w:rsidRDefault="005D600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D13" w:rsidRDefault="00232D13">
      <w:r>
        <w:separator/>
      </w:r>
    </w:p>
  </w:footnote>
  <w:footnote w:type="continuationSeparator" w:id="0">
    <w:p w:rsidR="00232D13" w:rsidRDefault="0023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26D7" w:rsidRDefault="003D69F5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539712" behindDoc="1" locked="0" layoutInCell="1" allowOverlap="1">
              <wp:simplePos x="0" y="0"/>
              <wp:positionH relativeFrom="page">
                <wp:posOffset>1003300</wp:posOffset>
              </wp:positionH>
              <wp:positionV relativeFrom="page">
                <wp:posOffset>274955</wp:posOffset>
              </wp:positionV>
              <wp:extent cx="5929630" cy="658495"/>
              <wp:effectExtent l="0" t="0" r="0" b="0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29630" cy="658495"/>
                        <a:chOff x="1580" y="433"/>
                        <a:chExt cx="9338" cy="1037"/>
                      </a:xfrm>
                    </wpg:grpSpPr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92" y="432"/>
                          <a:ext cx="868" cy="9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6" name="Rectangle 4"/>
                      <wps:cNvSpPr>
                        <a:spLocks noChangeArrowheads="1"/>
                      </wps:cNvSpPr>
                      <wps:spPr bwMode="auto">
                        <a:xfrm>
                          <a:off x="1579" y="1440"/>
                          <a:ext cx="9338" cy="29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4648F2" id="Group 3" o:spid="_x0000_s1026" style="position:absolute;margin-left:79pt;margin-top:21.65pt;width:466.9pt;height:51.85pt;z-index:-15776768;mso-position-horizontal-relative:page;mso-position-vertical-relative:page" coordorigin="1580,433" coordsize="9338,1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left:1992;top:432;width:868;height: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">
                <v:imagedata r:id="rId2" o:title=""/>
              </v:shape>
              <v:rect id="Rectangle 4" o:spid="_x0000_s1028" style="position:absolute;left:1579;top:1440;width:9338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<w10:wrap anchorx="page" anchory="page"/>
            </v:group>
          </w:pict>
        </mc:Fallback>
      </mc:AlternateContent>
    </w:r>
    <w:r w:rsidR="005D600D">
      <w:rPr>
        <w:noProof/>
      </w:rPr>
      <w:drawing>
        <wp:anchor distT="0" distB="0" distL="0" distR="0" simplePos="0" relativeHeight="487540224" behindDoc="1" locked="0" layoutInCell="1" allowOverlap="1">
          <wp:simplePos x="0" y="0"/>
          <wp:positionH relativeFrom="page">
            <wp:posOffset>5650738</wp:posOffset>
          </wp:positionH>
          <wp:positionV relativeFrom="page">
            <wp:posOffset>371360</wp:posOffset>
          </wp:positionV>
          <wp:extent cx="1254963" cy="435089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54963" cy="4350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487540736" behindDoc="1" locked="0" layoutInCell="1" allowOverlap="1">
              <wp:simplePos x="0" y="0"/>
              <wp:positionH relativeFrom="page">
                <wp:posOffset>2290445</wp:posOffset>
              </wp:positionH>
              <wp:positionV relativeFrom="page">
                <wp:posOffset>267970</wp:posOffset>
              </wp:positionV>
              <wp:extent cx="3071495" cy="65786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149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26D7" w:rsidRDefault="005D600D">
                          <w:pPr>
                            <w:spacing w:before="15" w:line="266" w:lineRule="auto"/>
                            <w:ind w:left="1295" w:right="1292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SERVIÇO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PÚBLICO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FEDERAL</w:t>
                          </w:r>
                          <w:r>
                            <w:rPr>
                              <w:rFonts w:ascii="Arial MT" w:hAnsi="Arial MT"/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>MINISTÉRIO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 xml:space="preserve"> DA</w:t>
                          </w:r>
                          <w:r>
                            <w:rPr>
                              <w:rFonts w:ascii="Arial MT" w:hAnsi="Arial MT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EDUCAÇÃO</w:t>
                          </w:r>
                        </w:p>
                        <w:p w:rsidR="005326D7" w:rsidRDefault="005D600D">
                          <w:pPr>
                            <w:spacing w:line="266" w:lineRule="auto"/>
                            <w:ind w:left="20" w:right="18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>SECRETARIA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EDUCAÇÃO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PROFISSIONAL</w:t>
                          </w:r>
                          <w:r>
                            <w:rPr>
                              <w:rFonts w:ascii="Arial MT" w:hAnsi="Arial MT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TECNOLÓGICA</w:t>
                          </w:r>
                          <w:r>
                            <w:rPr>
                              <w:rFonts w:ascii="Arial MT" w:hAnsi="Arial MT"/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INSTITUTO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FEDERAL</w:t>
                          </w:r>
                          <w:r>
                            <w:rPr>
                              <w:rFonts w:ascii="Arial MT" w:hAnsi="Arial MT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MATO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GROSSO</w:t>
                          </w:r>
                        </w:p>
                        <w:p w:rsidR="005326D7" w:rsidRDefault="005D600D">
                          <w:pPr>
                            <w:spacing w:line="184" w:lineRule="exact"/>
                            <w:ind w:left="1292" w:right="1292"/>
                            <w:jc w:val="center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REITORIA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0.35pt;margin-top:21.1pt;width:241.85pt;height:51.8pt;z-index:-1577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v+SrwIAAKk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" filled="f" stroked="f">
              <v:textbox inset="0,0,0,0">
                <w:txbxContent>
                  <w:p w:rsidR="005326D7" w:rsidRDefault="005D600D">
                    <w:pPr>
                      <w:spacing w:before="15" w:line="266" w:lineRule="auto"/>
                      <w:ind w:left="1295" w:right="1292"/>
                      <w:jc w:val="center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SERVIÇO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PÚBLICO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FEDERAL</w:t>
                    </w:r>
                    <w:r>
                      <w:rPr>
                        <w:rFonts w:ascii="Arial MT" w:hAnsi="Arial MT"/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>MINISTÉRIO</w:t>
                    </w:r>
                    <w:r>
                      <w:rPr>
                        <w:rFonts w:ascii="Arial MT" w:hAnsi="Arial MT"/>
                        <w:sz w:val="16"/>
                      </w:rPr>
                      <w:t xml:space="preserve"> DA</w:t>
                    </w:r>
                    <w:r>
                      <w:rPr>
                        <w:rFonts w:ascii="Arial MT" w:hAnsi="Arial MT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EDUCAÇÃO</w:t>
                    </w:r>
                  </w:p>
                  <w:p w:rsidR="005326D7" w:rsidRDefault="005D600D">
                    <w:pPr>
                      <w:spacing w:line="266" w:lineRule="auto"/>
                      <w:ind w:left="20" w:right="18"/>
                      <w:jc w:val="center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>SECRETARIA</w:t>
                    </w:r>
                    <w:r>
                      <w:rPr>
                        <w:rFonts w:ascii="Arial MT" w:hAnsi="Arial MT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EDUCAÇÃO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PROFISSIONAL</w:t>
                    </w:r>
                    <w:r>
                      <w:rPr>
                        <w:rFonts w:ascii="Arial MT" w:hAnsi="Arial MT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E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TECNOLÓGICA</w:t>
                    </w:r>
                    <w:r>
                      <w:rPr>
                        <w:rFonts w:ascii="Arial MT" w:hAnsi="Arial MT"/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INSTITUTO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FEDERAL</w:t>
                    </w:r>
                    <w:r>
                      <w:rPr>
                        <w:rFonts w:ascii="Arial MT" w:hAnsi="Arial MT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MATO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GROSSO</w:t>
                    </w:r>
                  </w:p>
                  <w:p w:rsidR="005326D7" w:rsidRDefault="005D600D">
                    <w:pPr>
                      <w:spacing w:line="184" w:lineRule="exact"/>
                      <w:ind w:left="1292" w:right="1292"/>
                      <w:jc w:val="center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z w:val="16"/>
                      </w:rPr>
                      <w:t>REITORIA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DD4BE0"/>
    <w:multiLevelType w:val="multilevel"/>
    <w:tmpl w:val="4D74B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4A135B"/>
    <w:multiLevelType w:val="multilevel"/>
    <w:tmpl w:val="82C6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560D02"/>
    <w:multiLevelType w:val="hybridMultilevel"/>
    <w:tmpl w:val="D00AB6C4"/>
    <w:lvl w:ilvl="0" w:tplc="8B1877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2" w:hanging="360"/>
      </w:pPr>
    </w:lvl>
    <w:lvl w:ilvl="2" w:tplc="0416001B" w:tentative="1">
      <w:start w:val="1"/>
      <w:numFmt w:val="lowerRoman"/>
      <w:lvlText w:val="%3."/>
      <w:lvlJc w:val="right"/>
      <w:pPr>
        <w:ind w:left="1902" w:hanging="180"/>
      </w:pPr>
    </w:lvl>
    <w:lvl w:ilvl="3" w:tplc="0416000F" w:tentative="1">
      <w:start w:val="1"/>
      <w:numFmt w:val="decimal"/>
      <w:lvlText w:val="%4."/>
      <w:lvlJc w:val="left"/>
      <w:pPr>
        <w:ind w:left="2622" w:hanging="360"/>
      </w:pPr>
    </w:lvl>
    <w:lvl w:ilvl="4" w:tplc="04160019" w:tentative="1">
      <w:start w:val="1"/>
      <w:numFmt w:val="lowerLetter"/>
      <w:lvlText w:val="%5."/>
      <w:lvlJc w:val="left"/>
      <w:pPr>
        <w:ind w:left="3342" w:hanging="360"/>
      </w:pPr>
    </w:lvl>
    <w:lvl w:ilvl="5" w:tplc="0416001B" w:tentative="1">
      <w:start w:val="1"/>
      <w:numFmt w:val="lowerRoman"/>
      <w:lvlText w:val="%6."/>
      <w:lvlJc w:val="right"/>
      <w:pPr>
        <w:ind w:left="4062" w:hanging="180"/>
      </w:pPr>
    </w:lvl>
    <w:lvl w:ilvl="6" w:tplc="0416000F" w:tentative="1">
      <w:start w:val="1"/>
      <w:numFmt w:val="decimal"/>
      <w:lvlText w:val="%7."/>
      <w:lvlJc w:val="left"/>
      <w:pPr>
        <w:ind w:left="4782" w:hanging="360"/>
      </w:pPr>
    </w:lvl>
    <w:lvl w:ilvl="7" w:tplc="04160019" w:tentative="1">
      <w:start w:val="1"/>
      <w:numFmt w:val="lowerLetter"/>
      <w:lvlText w:val="%8."/>
      <w:lvlJc w:val="left"/>
      <w:pPr>
        <w:ind w:left="5502" w:hanging="360"/>
      </w:pPr>
    </w:lvl>
    <w:lvl w:ilvl="8" w:tplc="0416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D7"/>
    <w:rsid w:val="00023C04"/>
    <w:rsid w:val="00024B1E"/>
    <w:rsid w:val="00026C71"/>
    <w:rsid w:val="0004128C"/>
    <w:rsid w:val="000760E1"/>
    <w:rsid w:val="000906ED"/>
    <w:rsid w:val="000960FD"/>
    <w:rsid w:val="000D6766"/>
    <w:rsid w:val="000E5F63"/>
    <w:rsid w:val="000F0705"/>
    <w:rsid w:val="00104EE7"/>
    <w:rsid w:val="00114F4D"/>
    <w:rsid w:val="001172BD"/>
    <w:rsid w:val="00125470"/>
    <w:rsid w:val="00141676"/>
    <w:rsid w:val="001636FC"/>
    <w:rsid w:val="001741A4"/>
    <w:rsid w:val="001763FA"/>
    <w:rsid w:val="0018424E"/>
    <w:rsid w:val="00185C80"/>
    <w:rsid w:val="001A673A"/>
    <w:rsid w:val="001B2091"/>
    <w:rsid w:val="001C1A2F"/>
    <w:rsid w:val="001C3B96"/>
    <w:rsid w:val="001C7247"/>
    <w:rsid w:val="001D0814"/>
    <w:rsid w:val="001D59BA"/>
    <w:rsid w:val="001D658E"/>
    <w:rsid w:val="001E0E0F"/>
    <w:rsid w:val="00230DE9"/>
    <w:rsid w:val="00232D13"/>
    <w:rsid w:val="002622E2"/>
    <w:rsid w:val="0027699C"/>
    <w:rsid w:val="002856DC"/>
    <w:rsid w:val="002B3031"/>
    <w:rsid w:val="002C20B2"/>
    <w:rsid w:val="002C2824"/>
    <w:rsid w:val="002C4FA2"/>
    <w:rsid w:val="002D4650"/>
    <w:rsid w:val="002D512A"/>
    <w:rsid w:val="003326E0"/>
    <w:rsid w:val="00333F79"/>
    <w:rsid w:val="003710E4"/>
    <w:rsid w:val="00383274"/>
    <w:rsid w:val="00393BE1"/>
    <w:rsid w:val="0039653B"/>
    <w:rsid w:val="003A23D6"/>
    <w:rsid w:val="003D1E47"/>
    <w:rsid w:val="003D58A2"/>
    <w:rsid w:val="003D69F5"/>
    <w:rsid w:val="003E79DD"/>
    <w:rsid w:val="003F2530"/>
    <w:rsid w:val="003F4061"/>
    <w:rsid w:val="00425235"/>
    <w:rsid w:val="0042529E"/>
    <w:rsid w:val="00427B57"/>
    <w:rsid w:val="00451D12"/>
    <w:rsid w:val="004804EB"/>
    <w:rsid w:val="00495D19"/>
    <w:rsid w:val="004A6D9E"/>
    <w:rsid w:val="004B56C6"/>
    <w:rsid w:val="004E0D4C"/>
    <w:rsid w:val="005052E0"/>
    <w:rsid w:val="00506393"/>
    <w:rsid w:val="00522B32"/>
    <w:rsid w:val="005326D7"/>
    <w:rsid w:val="005405A9"/>
    <w:rsid w:val="0054680A"/>
    <w:rsid w:val="005726BF"/>
    <w:rsid w:val="00575222"/>
    <w:rsid w:val="0057572F"/>
    <w:rsid w:val="00580830"/>
    <w:rsid w:val="005A35E7"/>
    <w:rsid w:val="005A7DE3"/>
    <w:rsid w:val="005D600D"/>
    <w:rsid w:val="005F5B8F"/>
    <w:rsid w:val="0062609B"/>
    <w:rsid w:val="0063567A"/>
    <w:rsid w:val="006402D1"/>
    <w:rsid w:val="00654C82"/>
    <w:rsid w:val="00657654"/>
    <w:rsid w:val="00662BED"/>
    <w:rsid w:val="00671ABF"/>
    <w:rsid w:val="00686049"/>
    <w:rsid w:val="006913BF"/>
    <w:rsid w:val="00697C6E"/>
    <w:rsid w:val="00703071"/>
    <w:rsid w:val="00706844"/>
    <w:rsid w:val="00735349"/>
    <w:rsid w:val="00741B51"/>
    <w:rsid w:val="007434CD"/>
    <w:rsid w:val="007602B3"/>
    <w:rsid w:val="0076633A"/>
    <w:rsid w:val="00776992"/>
    <w:rsid w:val="00776AAA"/>
    <w:rsid w:val="007A3890"/>
    <w:rsid w:val="007A55AC"/>
    <w:rsid w:val="007B573C"/>
    <w:rsid w:val="007B7E0A"/>
    <w:rsid w:val="007C454B"/>
    <w:rsid w:val="007E5FDB"/>
    <w:rsid w:val="0081585C"/>
    <w:rsid w:val="00817469"/>
    <w:rsid w:val="00823671"/>
    <w:rsid w:val="00827C7E"/>
    <w:rsid w:val="008350A2"/>
    <w:rsid w:val="00847E66"/>
    <w:rsid w:val="0085617D"/>
    <w:rsid w:val="00857226"/>
    <w:rsid w:val="00862816"/>
    <w:rsid w:val="00881774"/>
    <w:rsid w:val="008A1FB9"/>
    <w:rsid w:val="008B17DA"/>
    <w:rsid w:val="008C5263"/>
    <w:rsid w:val="008F0F6C"/>
    <w:rsid w:val="009319F3"/>
    <w:rsid w:val="009377B8"/>
    <w:rsid w:val="00990A28"/>
    <w:rsid w:val="00991C21"/>
    <w:rsid w:val="009B4E19"/>
    <w:rsid w:val="009D1AB4"/>
    <w:rsid w:val="009E1377"/>
    <w:rsid w:val="009E335E"/>
    <w:rsid w:val="009F09AA"/>
    <w:rsid w:val="009F143E"/>
    <w:rsid w:val="00A24F50"/>
    <w:rsid w:val="00A25331"/>
    <w:rsid w:val="00A30DB7"/>
    <w:rsid w:val="00A51E90"/>
    <w:rsid w:val="00A65862"/>
    <w:rsid w:val="00AB6E46"/>
    <w:rsid w:val="00AD72DC"/>
    <w:rsid w:val="00AE0150"/>
    <w:rsid w:val="00B16071"/>
    <w:rsid w:val="00BB2D1A"/>
    <w:rsid w:val="00BB35E7"/>
    <w:rsid w:val="00BE7724"/>
    <w:rsid w:val="00BF21E8"/>
    <w:rsid w:val="00C00D27"/>
    <w:rsid w:val="00C06AA5"/>
    <w:rsid w:val="00C14251"/>
    <w:rsid w:val="00C14384"/>
    <w:rsid w:val="00C32344"/>
    <w:rsid w:val="00C423D9"/>
    <w:rsid w:val="00C438AC"/>
    <w:rsid w:val="00C64963"/>
    <w:rsid w:val="00C668D2"/>
    <w:rsid w:val="00C70A70"/>
    <w:rsid w:val="00C93415"/>
    <w:rsid w:val="00C93AAF"/>
    <w:rsid w:val="00CA1C65"/>
    <w:rsid w:val="00CB0339"/>
    <w:rsid w:val="00CD3801"/>
    <w:rsid w:val="00CF138D"/>
    <w:rsid w:val="00D0792A"/>
    <w:rsid w:val="00D97745"/>
    <w:rsid w:val="00DB1EA5"/>
    <w:rsid w:val="00DB283B"/>
    <w:rsid w:val="00DB44B6"/>
    <w:rsid w:val="00DC46F9"/>
    <w:rsid w:val="00DF47BF"/>
    <w:rsid w:val="00E01C59"/>
    <w:rsid w:val="00E0275C"/>
    <w:rsid w:val="00E13218"/>
    <w:rsid w:val="00E14A15"/>
    <w:rsid w:val="00E217DE"/>
    <w:rsid w:val="00E22578"/>
    <w:rsid w:val="00E51098"/>
    <w:rsid w:val="00E56632"/>
    <w:rsid w:val="00E57269"/>
    <w:rsid w:val="00E67BE7"/>
    <w:rsid w:val="00E76E20"/>
    <w:rsid w:val="00E81B6C"/>
    <w:rsid w:val="00E8366C"/>
    <w:rsid w:val="00E836FE"/>
    <w:rsid w:val="00E84F09"/>
    <w:rsid w:val="00E86DA0"/>
    <w:rsid w:val="00E96562"/>
    <w:rsid w:val="00EA2D2A"/>
    <w:rsid w:val="00ED047A"/>
    <w:rsid w:val="00EE4B34"/>
    <w:rsid w:val="00F22EB1"/>
    <w:rsid w:val="00F47D38"/>
    <w:rsid w:val="00F52D58"/>
    <w:rsid w:val="00F55D4A"/>
    <w:rsid w:val="00F615F6"/>
    <w:rsid w:val="00F81A16"/>
    <w:rsid w:val="00FC2C91"/>
    <w:rsid w:val="00FC6E8A"/>
    <w:rsid w:val="00FD3906"/>
    <w:rsid w:val="00FF2F67"/>
    <w:rsid w:val="00FF3FAF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E0FE51E"/>
  <w15:docId w15:val="{E64B9329-5BAD-492A-A8F9-34E57B27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CD380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ED047A"/>
    <w:rPr>
      <w:b/>
      <w:bCs/>
    </w:rPr>
  </w:style>
  <w:style w:type="paragraph" w:customStyle="1" w:styleId="western">
    <w:name w:val="western"/>
    <w:basedOn w:val="Normal"/>
    <w:rsid w:val="001D081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54C82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1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60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 Cimone Teodoro Alves</dc:creator>
  <cp:lastModifiedBy>Danilo Beserra do Amaral</cp:lastModifiedBy>
  <cp:revision>28</cp:revision>
  <cp:lastPrinted>2023-04-03T20:42:00Z</cp:lastPrinted>
  <dcterms:created xsi:type="dcterms:W3CDTF">2023-07-07T12:52:00Z</dcterms:created>
  <dcterms:modified xsi:type="dcterms:W3CDTF">2025-08-18T19:22:00Z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2023-02-03T00:00:00Z</vt:filetime>
  </property>
  <property fmtid="{D5CDD505-2E9C-101B-9397-08002B2CF9AE}" pid="3" name="Creator">
    <vt:lpwstr>PDFium</vt:lpwstr>
  </property>
  <property fmtid="{D5CDD505-2E9C-101B-9397-08002B2CF9AE}" pid="4" name="LastSaved">
    <vt:filetime>2023-02-03T00:00:00Z</vt:filetime>
  </property>
</Properties>
</file>